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附件1：</w:t>
      </w:r>
    </w:p>
    <w:p>
      <w:pPr>
        <w:spacing w:line="360" w:lineRule="auto"/>
        <w:jc w:val="center"/>
        <w:rPr>
          <w:rFonts w:ascii="宋体" w:hAnsi="宋体" w:eastAsia="宋体"/>
          <w:sz w:val="44"/>
          <w:szCs w:val="44"/>
        </w:rPr>
      </w:pPr>
      <w:bookmarkStart w:id="0" w:name="_GoBack"/>
      <w:bookmarkEnd w:id="0"/>
    </w:p>
    <w:p>
      <w:pPr>
        <w:spacing w:line="360" w:lineRule="auto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吴川市就业见习岗位公示表</w:t>
      </w:r>
    </w:p>
    <w:p>
      <w:pPr>
        <w:spacing w:line="360" w:lineRule="auto"/>
        <w:rPr>
          <w:rFonts w:ascii="宋体" w:hAnsi="宋体" w:eastAsia="宋体"/>
          <w:sz w:val="28"/>
          <w:szCs w:val="28"/>
        </w:rPr>
      </w:pPr>
    </w:p>
    <w:p>
      <w:pPr>
        <w:pStyle w:val="4"/>
        <w:widowControl/>
        <w:snapToGrid w:val="0"/>
        <w:spacing w:before="150" w:beforeAutospacing="0" w:afterAutospacing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见习单位名称：吴川市人力资源和社会保障局</w:t>
      </w:r>
    </w:p>
    <w:p>
      <w:pPr>
        <w:pStyle w:val="4"/>
        <w:widowControl/>
        <w:snapToGrid w:val="0"/>
        <w:spacing w:before="150" w:beforeAutospacing="0" w:afterAutospacing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联系人： 谢文娴      </w:t>
      </w:r>
    </w:p>
    <w:p>
      <w:pPr>
        <w:pStyle w:val="4"/>
        <w:widowControl/>
        <w:snapToGrid w:val="0"/>
        <w:spacing w:before="150" w:beforeAutospacing="0" w:afterAutospacing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联系电话：0759-5582663</w:t>
      </w:r>
    </w:p>
    <w:p>
      <w:pPr>
        <w:pStyle w:val="4"/>
        <w:widowControl/>
        <w:snapToGrid w:val="0"/>
        <w:spacing w:before="150" w:beforeAutospacing="0" w:afterAutospacing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工作邮箱：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rsg5582663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@163.com</w:t>
      </w:r>
    </w:p>
    <w:p>
      <w:pPr>
        <w:pStyle w:val="4"/>
        <w:widowControl/>
        <w:snapToGrid w:val="0"/>
        <w:spacing w:before="150" w:beforeAutospacing="0" w:afterAutospacing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工作地址：吴川市海滨街道海滨二路</w:t>
      </w:r>
    </w:p>
    <w:p>
      <w:pPr>
        <w:pStyle w:val="4"/>
        <w:widowControl/>
        <w:snapToGrid w:val="0"/>
        <w:spacing w:before="150" w:beforeAutospacing="0" w:afterAutospacing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见习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岗位 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办公室工作人员</w:t>
      </w:r>
    </w:p>
    <w:p>
      <w:pPr>
        <w:pStyle w:val="4"/>
        <w:widowControl/>
        <w:snapToGrid w:val="0"/>
        <w:spacing w:before="150" w:beforeAutospacing="0" w:afterAutospacing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见习期限：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12个月</w:t>
      </w:r>
    </w:p>
    <w:p>
      <w:pPr>
        <w:pStyle w:val="4"/>
        <w:widowControl/>
        <w:snapToGrid w:val="0"/>
        <w:spacing w:before="150" w:beforeAutospacing="0" w:afterAutospacing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见习补助：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3230元/月</w:t>
      </w:r>
    </w:p>
    <w:p>
      <w:pPr>
        <w:pStyle w:val="4"/>
        <w:widowControl/>
        <w:snapToGrid w:val="0"/>
        <w:spacing w:before="150" w:beforeAutospacing="0" w:afterAutospacing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见习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3人</w:t>
      </w:r>
    </w:p>
    <w:p>
      <w:pPr>
        <w:pStyle w:val="4"/>
        <w:widowControl/>
        <w:snapToGrid w:val="0"/>
        <w:spacing w:before="150" w:beforeAutospacing="0" w:afterAutospacing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见习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要求:</w:t>
      </w:r>
    </w:p>
    <w:p>
      <w:pPr>
        <w:pStyle w:val="4"/>
        <w:widowControl/>
        <w:snapToGrid w:val="0"/>
        <w:spacing w:before="150" w:beforeAutospacing="0" w:afterAutospacing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1、全日制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大专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及以上、专业不限</w:t>
      </w:r>
    </w:p>
    <w:p>
      <w:pPr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>
      <w:pPr>
        <w:pStyle w:val="4"/>
        <w:widowControl/>
        <w:adjustRightInd w:val="0"/>
        <w:snapToGrid w:val="0"/>
        <w:spacing w:before="150" w:beforeAutospacing="0" w:afterAutospacing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4"/>
        <w:widowControl/>
        <w:snapToGrid w:val="0"/>
        <w:spacing w:before="150" w:beforeAutospacing="0" w:afterAutospacing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wNTRhMWZmNjcyODEyMDFkOWVmOGJjYTFiNjJlNDMifQ=="/>
  </w:docVars>
  <w:rsids>
    <w:rsidRoot w:val="001B4C2E"/>
    <w:rsid w:val="000062FA"/>
    <w:rsid w:val="00027F4A"/>
    <w:rsid w:val="0003293C"/>
    <w:rsid w:val="00050C48"/>
    <w:rsid w:val="00055846"/>
    <w:rsid w:val="00062506"/>
    <w:rsid w:val="000707FE"/>
    <w:rsid w:val="00077A03"/>
    <w:rsid w:val="000D7E2C"/>
    <w:rsid w:val="0010689F"/>
    <w:rsid w:val="00127574"/>
    <w:rsid w:val="00162ECF"/>
    <w:rsid w:val="00172429"/>
    <w:rsid w:val="00172893"/>
    <w:rsid w:val="001B4C2E"/>
    <w:rsid w:val="00294B63"/>
    <w:rsid w:val="002C123B"/>
    <w:rsid w:val="003949B5"/>
    <w:rsid w:val="003C62D6"/>
    <w:rsid w:val="00414971"/>
    <w:rsid w:val="004751A7"/>
    <w:rsid w:val="00514E3D"/>
    <w:rsid w:val="00567564"/>
    <w:rsid w:val="005A0809"/>
    <w:rsid w:val="005B0619"/>
    <w:rsid w:val="005B7FC1"/>
    <w:rsid w:val="00641B0F"/>
    <w:rsid w:val="00686564"/>
    <w:rsid w:val="006D4EB1"/>
    <w:rsid w:val="006D6EBF"/>
    <w:rsid w:val="006D7C56"/>
    <w:rsid w:val="006E11BB"/>
    <w:rsid w:val="007207ED"/>
    <w:rsid w:val="00746A68"/>
    <w:rsid w:val="00751633"/>
    <w:rsid w:val="00831AA9"/>
    <w:rsid w:val="008B2FDF"/>
    <w:rsid w:val="008F7D0F"/>
    <w:rsid w:val="009C40CE"/>
    <w:rsid w:val="00A852D9"/>
    <w:rsid w:val="00AC7371"/>
    <w:rsid w:val="00AF5DF9"/>
    <w:rsid w:val="00B25053"/>
    <w:rsid w:val="00B25F45"/>
    <w:rsid w:val="00B5398F"/>
    <w:rsid w:val="00B61D44"/>
    <w:rsid w:val="00BC1D9A"/>
    <w:rsid w:val="00BE770B"/>
    <w:rsid w:val="00BF4557"/>
    <w:rsid w:val="00C13421"/>
    <w:rsid w:val="00C22052"/>
    <w:rsid w:val="00C42E5B"/>
    <w:rsid w:val="00C90652"/>
    <w:rsid w:val="00CA76A8"/>
    <w:rsid w:val="00CB287D"/>
    <w:rsid w:val="00D47D97"/>
    <w:rsid w:val="00D57DC9"/>
    <w:rsid w:val="00DA0270"/>
    <w:rsid w:val="00DD12D8"/>
    <w:rsid w:val="00EA2908"/>
    <w:rsid w:val="00EB2452"/>
    <w:rsid w:val="00EC7417"/>
    <w:rsid w:val="00EF41A9"/>
    <w:rsid w:val="00EF6026"/>
    <w:rsid w:val="00F04ED6"/>
    <w:rsid w:val="00F8158F"/>
    <w:rsid w:val="00FA3166"/>
    <w:rsid w:val="043D62AD"/>
    <w:rsid w:val="13627396"/>
    <w:rsid w:val="254E25E8"/>
    <w:rsid w:val="31294F6D"/>
    <w:rsid w:val="33B8369E"/>
    <w:rsid w:val="368F2EC6"/>
    <w:rsid w:val="4585575A"/>
    <w:rsid w:val="46181874"/>
    <w:rsid w:val="479559D6"/>
    <w:rsid w:val="5E802550"/>
    <w:rsid w:val="5EC1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qFormat/>
    <w:uiPriority w:val="99"/>
    <w:pPr>
      <w:widowControl w:val="0"/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  <w:style w:type="character" w:styleId="7">
    <w:name w:val="Strong"/>
    <w:qFormat/>
    <w:uiPriority w:val="99"/>
    <w:rPr>
      <w:rFonts w:cs="Times New Roman"/>
      <w:b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127</Words>
  <Characters>159</Characters>
  <Lines>1</Lines>
  <Paragraphs>1</Paragraphs>
  <TotalTime>53</TotalTime>
  <ScaleCrop>false</ScaleCrop>
  <LinksUpToDate>false</LinksUpToDate>
  <CharactersWithSpaces>169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2020-10-22T09:04:00Z</dcterms:created>
  <dc:creator>lenovo</dc:creator>
  <cp:lastModifiedBy>Mr.</cp:lastModifiedBy>
  <cp:lastPrinted>2023-01-05T03:09:41Z</cp:lastPrinted>
  <dcterms:modified xsi:type="dcterms:W3CDTF">2023-01-05T03:12:30Z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E702ABCADC49497CAAD4B473E96311A6</vt:lpwstr>
  </property>
</Properties>
</file>